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9C8" w:rsidRDefault="009D79C8" w:rsidP="009D79C8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D79C8" w:rsidRDefault="009D79C8" w:rsidP="009D79C8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D79C8" w:rsidRDefault="009D79C8" w:rsidP="009D79C8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Департамент образования мэрии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. Ярославля</w:t>
      </w:r>
    </w:p>
    <w:p w:rsidR="009D79C8" w:rsidRDefault="009D79C8" w:rsidP="009D79C8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D79C8" w:rsidRDefault="009D79C8" w:rsidP="009D79C8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общеобразовательное учреждение</w:t>
      </w:r>
    </w:p>
    <w:p w:rsidR="009D79C8" w:rsidRDefault="009D79C8" w:rsidP="009D79C8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«Средняя школа № 43 им. А.С. Пушкина </w:t>
      </w:r>
    </w:p>
    <w:p w:rsidR="009D79C8" w:rsidRDefault="009D79C8" w:rsidP="009D79C8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 углубленным изучением немецкого языка»</w:t>
      </w:r>
    </w:p>
    <w:p w:rsidR="009D79C8" w:rsidRDefault="009D79C8" w:rsidP="009D79C8">
      <w:pPr>
        <w:spacing w:after="0"/>
        <w:ind w:left="120"/>
        <w:rPr>
          <w:lang w:val="ru-RU"/>
        </w:rPr>
      </w:pPr>
    </w:p>
    <w:p w:rsidR="009D79C8" w:rsidRDefault="009D79C8" w:rsidP="009D79C8">
      <w:pPr>
        <w:spacing w:after="0"/>
        <w:ind w:left="120"/>
        <w:rPr>
          <w:lang w:val="ru-RU"/>
        </w:rPr>
      </w:pPr>
    </w:p>
    <w:p w:rsidR="009D79C8" w:rsidRDefault="009D79C8" w:rsidP="009D79C8">
      <w:pPr>
        <w:spacing w:after="0"/>
        <w:ind w:left="120"/>
        <w:rPr>
          <w:lang w:val="ru-RU"/>
        </w:rPr>
      </w:pPr>
    </w:p>
    <w:p w:rsidR="009D79C8" w:rsidRDefault="009D79C8" w:rsidP="009D79C8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9D79C8" w:rsidTr="009D79C8">
        <w:tc>
          <w:tcPr>
            <w:tcW w:w="3114" w:type="dxa"/>
          </w:tcPr>
          <w:p w:rsidR="009D79C8" w:rsidRDefault="009D79C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9D79C8" w:rsidRDefault="009D79C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9D79C8" w:rsidRDefault="009D79C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D79C8" w:rsidRDefault="009D79C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D79C8" w:rsidRDefault="009D79C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9</w:t>
            </w:r>
          </w:p>
          <w:p w:rsidR="009D79C8" w:rsidRDefault="009D79C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28 августа 2026г</w:t>
            </w:r>
          </w:p>
          <w:p w:rsidR="009D79C8" w:rsidRDefault="009D79C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D79C8" w:rsidRDefault="009D79C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9D79C8" w:rsidRDefault="009D79C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9D79C8" w:rsidRDefault="009D79C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D79C8" w:rsidRDefault="009D79C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Нагибина Е.В..</w:t>
            </w:r>
          </w:p>
          <w:p w:rsidR="009D79C8" w:rsidRDefault="009D79C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28 августа 2026г.</w:t>
            </w:r>
          </w:p>
          <w:p w:rsidR="009D79C8" w:rsidRDefault="009D79C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D79C8" w:rsidRDefault="009D79C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9D79C8" w:rsidRDefault="009D79C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школы </w:t>
            </w:r>
          </w:p>
          <w:p w:rsidR="009D79C8" w:rsidRDefault="009D79C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D79C8" w:rsidRDefault="009D79C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Табунова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Т.А.</w:t>
            </w:r>
          </w:p>
          <w:p w:rsidR="009D79C8" w:rsidRDefault="009D79C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№01-12/210-1 от 28 августа 2026г.</w:t>
            </w:r>
          </w:p>
          <w:p w:rsidR="009D79C8" w:rsidRDefault="009D79C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7348B" w:rsidRPr="00E47A65" w:rsidRDefault="0067348B">
      <w:pPr>
        <w:spacing w:after="0"/>
        <w:ind w:left="120"/>
        <w:rPr>
          <w:lang w:val="ru-RU"/>
        </w:rPr>
      </w:pPr>
    </w:p>
    <w:p w:rsidR="0067348B" w:rsidRPr="00E47A65" w:rsidRDefault="0067348B">
      <w:pPr>
        <w:spacing w:after="0"/>
        <w:ind w:left="120"/>
        <w:rPr>
          <w:lang w:val="ru-RU"/>
        </w:rPr>
      </w:pPr>
    </w:p>
    <w:p w:rsidR="0067348B" w:rsidRPr="00E47A65" w:rsidRDefault="0067348B">
      <w:pPr>
        <w:spacing w:after="0"/>
        <w:ind w:left="120"/>
        <w:rPr>
          <w:lang w:val="ru-RU"/>
        </w:rPr>
      </w:pPr>
    </w:p>
    <w:p w:rsidR="0067348B" w:rsidRPr="00E47A65" w:rsidRDefault="00373453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bookmarkEnd w:id="0"/>
      <w:r w:rsidRPr="00E47A6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7348B" w:rsidRPr="00E47A65" w:rsidRDefault="00373453">
      <w:pPr>
        <w:spacing w:after="0" w:line="408" w:lineRule="auto"/>
        <w:ind w:left="120"/>
        <w:jc w:val="center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47A65">
        <w:rPr>
          <w:rFonts w:ascii="Times New Roman" w:hAnsi="Times New Roman"/>
          <w:color w:val="000000"/>
          <w:sz w:val="28"/>
          <w:lang w:val="ru-RU"/>
        </w:rPr>
        <w:t xml:space="preserve"> 10398690)</w:t>
      </w:r>
    </w:p>
    <w:p w:rsidR="0067348B" w:rsidRPr="00E47A65" w:rsidRDefault="0067348B">
      <w:pPr>
        <w:spacing w:after="0"/>
        <w:ind w:left="120"/>
        <w:jc w:val="center"/>
        <w:rPr>
          <w:lang w:val="ru-RU"/>
        </w:rPr>
      </w:pPr>
    </w:p>
    <w:p w:rsidR="0067348B" w:rsidRPr="00E47A65" w:rsidRDefault="00373453">
      <w:pPr>
        <w:spacing w:after="0" w:line="408" w:lineRule="auto"/>
        <w:ind w:left="120"/>
        <w:jc w:val="center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:rsidR="0067348B" w:rsidRPr="00E47A65" w:rsidRDefault="00373453">
      <w:pPr>
        <w:spacing w:after="0" w:line="408" w:lineRule="auto"/>
        <w:ind w:left="120"/>
        <w:jc w:val="center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для обучающихся 9</w:t>
      </w:r>
      <w:r w:rsidR="009D79C8">
        <w:rPr>
          <w:rFonts w:ascii="Times New Roman" w:hAnsi="Times New Roman"/>
          <w:color w:val="000000"/>
          <w:sz w:val="28"/>
          <w:lang w:val="ru-RU"/>
        </w:rPr>
        <w:t>-х</w:t>
      </w:r>
      <w:r w:rsidRPr="00E47A65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67348B" w:rsidRPr="00E47A65" w:rsidRDefault="0067348B">
      <w:pPr>
        <w:spacing w:after="0"/>
        <w:ind w:left="120"/>
        <w:jc w:val="center"/>
        <w:rPr>
          <w:lang w:val="ru-RU"/>
        </w:rPr>
      </w:pPr>
    </w:p>
    <w:p w:rsidR="0067348B" w:rsidRPr="00E47A65" w:rsidRDefault="0067348B">
      <w:pPr>
        <w:spacing w:after="0"/>
        <w:ind w:left="120"/>
        <w:jc w:val="center"/>
        <w:rPr>
          <w:lang w:val="ru-RU"/>
        </w:rPr>
      </w:pPr>
    </w:p>
    <w:p w:rsidR="0067348B" w:rsidRPr="00E47A65" w:rsidRDefault="0067348B">
      <w:pPr>
        <w:spacing w:after="0"/>
        <w:ind w:left="120"/>
        <w:jc w:val="center"/>
        <w:rPr>
          <w:lang w:val="ru-RU"/>
        </w:rPr>
      </w:pPr>
    </w:p>
    <w:p w:rsidR="0067348B" w:rsidRPr="00E47A65" w:rsidRDefault="0067348B">
      <w:pPr>
        <w:spacing w:after="0"/>
        <w:ind w:left="120"/>
        <w:jc w:val="center"/>
        <w:rPr>
          <w:lang w:val="ru-RU"/>
        </w:rPr>
      </w:pPr>
    </w:p>
    <w:p w:rsidR="0067348B" w:rsidRPr="00E47A65" w:rsidRDefault="0067348B">
      <w:pPr>
        <w:spacing w:after="0"/>
        <w:ind w:left="120"/>
        <w:jc w:val="center"/>
        <w:rPr>
          <w:lang w:val="ru-RU"/>
        </w:rPr>
      </w:pPr>
    </w:p>
    <w:p w:rsidR="0067348B" w:rsidRPr="00E47A65" w:rsidRDefault="0067348B">
      <w:pPr>
        <w:spacing w:after="0"/>
        <w:ind w:left="120"/>
        <w:jc w:val="center"/>
        <w:rPr>
          <w:lang w:val="ru-RU"/>
        </w:rPr>
      </w:pPr>
    </w:p>
    <w:p w:rsidR="0067348B" w:rsidRPr="00E47A65" w:rsidRDefault="0067348B">
      <w:pPr>
        <w:spacing w:after="0"/>
        <w:ind w:left="120"/>
        <w:jc w:val="center"/>
        <w:rPr>
          <w:lang w:val="ru-RU"/>
        </w:rPr>
      </w:pPr>
    </w:p>
    <w:p w:rsidR="0067348B" w:rsidRPr="00E47A65" w:rsidRDefault="0067348B">
      <w:pPr>
        <w:spacing w:after="0"/>
        <w:ind w:left="120"/>
        <w:jc w:val="center"/>
        <w:rPr>
          <w:lang w:val="ru-RU"/>
        </w:rPr>
      </w:pPr>
    </w:p>
    <w:p w:rsidR="0067348B" w:rsidRPr="00E47A65" w:rsidRDefault="0067348B">
      <w:pPr>
        <w:spacing w:after="0"/>
        <w:ind w:left="120"/>
        <w:jc w:val="center"/>
        <w:rPr>
          <w:lang w:val="ru-RU"/>
        </w:rPr>
      </w:pPr>
    </w:p>
    <w:p w:rsidR="0067348B" w:rsidRPr="00E47A65" w:rsidRDefault="0067348B">
      <w:pPr>
        <w:spacing w:after="0"/>
        <w:ind w:left="120"/>
        <w:jc w:val="center"/>
        <w:rPr>
          <w:lang w:val="ru-RU"/>
        </w:rPr>
      </w:pPr>
    </w:p>
    <w:p w:rsidR="0067348B" w:rsidRPr="00E47A65" w:rsidRDefault="0067348B">
      <w:pPr>
        <w:spacing w:after="0"/>
        <w:ind w:left="120"/>
        <w:jc w:val="center"/>
        <w:rPr>
          <w:lang w:val="ru-RU"/>
        </w:rPr>
      </w:pPr>
    </w:p>
    <w:p w:rsidR="0067348B" w:rsidRPr="00E47A65" w:rsidRDefault="0067348B">
      <w:pPr>
        <w:spacing w:after="0"/>
        <w:ind w:left="120"/>
        <w:jc w:val="center"/>
        <w:rPr>
          <w:lang w:val="ru-RU"/>
        </w:rPr>
      </w:pPr>
    </w:p>
    <w:p w:rsidR="0067348B" w:rsidRPr="00E47A65" w:rsidRDefault="0067348B">
      <w:pPr>
        <w:spacing w:after="0"/>
        <w:ind w:left="120"/>
        <w:jc w:val="center"/>
        <w:rPr>
          <w:lang w:val="ru-RU"/>
        </w:rPr>
      </w:pPr>
    </w:p>
    <w:p w:rsidR="0067348B" w:rsidRPr="00E47A65" w:rsidRDefault="0067348B">
      <w:pPr>
        <w:rPr>
          <w:lang w:val="ru-RU"/>
        </w:rPr>
        <w:sectPr w:rsidR="0067348B" w:rsidRPr="00E47A6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5477026"/>
    </w:p>
    <w:p w:rsidR="0067348B" w:rsidRPr="00E47A65" w:rsidRDefault="00373453" w:rsidP="00331F9A">
      <w:pPr>
        <w:spacing w:after="0" w:line="264" w:lineRule="auto"/>
        <w:jc w:val="both"/>
        <w:rPr>
          <w:lang w:val="ru-RU"/>
        </w:rPr>
      </w:pPr>
      <w:bookmarkStart w:id="2" w:name="block-85477028"/>
      <w:bookmarkEnd w:id="1"/>
      <w:r w:rsidRPr="00E47A6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7348B" w:rsidRPr="00E47A65" w:rsidRDefault="0067348B">
      <w:pPr>
        <w:spacing w:after="0" w:line="264" w:lineRule="auto"/>
        <w:ind w:left="120"/>
        <w:jc w:val="both"/>
        <w:rPr>
          <w:lang w:val="ru-RU"/>
        </w:rPr>
      </w:pPr>
    </w:p>
    <w:p w:rsidR="0067348B" w:rsidRPr="00E47A65" w:rsidRDefault="00373453">
      <w:pPr>
        <w:spacing w:after="0" w:line="264" w:lineRule="auto"/>
        <w:ind w:left="12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67348B" w:rsidRPr="00E47A65" w:rsidRDefault="0067348B">
      <w:pPr>
        <w:spacing w:after="0"/>
        <w:ind w:left="120"/>
        <w:rPr>
          <w:lang w:val="ru-RU"/>
        </w:rPr>
      </w:pPr>
    </w:p>
    <w:p w:rsidR="0067348B" w:rsidRPr="00E47A65" w:rsidRDefault="00373453">
      <w:pPr>
        <w:spacing w:after="0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67348B" w:rsidRPr="00E47A65" w:rsidRDefault="00373453">
      <w:pPr>
        <w:spacing w:after="0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67348B" w:rsidRPr="00E47A65" w:rsidRDefault="00373453">
      <w:pPr>
        <w:spacing w:after="0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67348B" w:rsidRPr="00E47A65" w:rsidRDefault="00373453">
      <w:pPr>
        <w:spacing w:after="0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67348B" w:rsidRPr="00E47A65" w:rsidRDefault="00373453">
      <w:pPr>
        <w:spacing w:after="0" w:line="408" w:lineRule="auto"/>
        <w:ind w:left="12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E47A65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E47A65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67348B" w:rsidRPr="00E47A65" w:rsidRDefault="0067348B">
      <w:pPr>
        <w:spacing w:after="0"/>
        <w:ind w:left="120"/>
        <w:rPr>
          <w:lang w:val="ru-RU"/>
        </w:rPr>
      </w:pPr>
    </w:p>
    <w:p w:rsidR="0067348B" w:rsidRPr="00E47A65" w:rsidRDefault="00373453">
      <w:pPr>
        <w:spacing w:after="0" w:line="264" w:lineRule="auto"/>
        <w:ind w:left="12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67348B" w:rsidRPr="00E47A65" w:rsidRDefault="0067348B">
      <w:pPr>
        <w:spacing w:after="0" w:line="264" w:lineRule="auto"/>
        <w:ind w:left="120"/>
        <w:jc w:val="both"/>
        <w:rPr>
          <w:lang w:val="ru-RU"/>
        </w:rPr>
      </w:pPr>
    </w:p>
    <w:p w:rsidR="0067348B" w:rsidRPr="00E47A65" w:rsidRDefault="0067348B">
      <w:pPr>
        <w:spacing w:after="0"/>
        <w:ind w:left="120"/>
        <w:rPr>
          <w:lang w:val="ru-RU"/>
        </w:rPr>
      </w:pPr>
    </w:p>
    <w:p w:rsidR="0067348B" w:rsidRPr="00E47A65" w:rsidRDefault="00373453">
      <w:pPr>
        <w:spacing w:after="0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67348B" w:rsidRPr="00E47A65" w:rsidRDefault="0067348B">
      <w:pPr>
        <w:spacing w:after="0"/>
        <w:ind w:left="120"/>
        <w:rPr>
          <w:lang w:val="ru-RU"/>
        </w:rPr>
      </w:pPr>
    </w:p>
    <w:p w:rsidR="0067348B" w:rsidRPr="00E47A65" w:rsidRDefault="0067348B">
      <w:pPr>
        <w:spacing w:after="0" w:line="264" w:lineRule="auto"/>
        <w:ind w:left="120"/>
        <w:jc w:val="both"/>
        <w:rPr>
          <w:lang w:val="ru-RU"/>
        </w:rPr>
      </w:pPr>
    </w:p>
    <w:p w:rsidR="0067348B" w:rsidRPr="00E47A65" w:rsidRDefault="0067348B">
      <w:pPr>
        <w:rPr>
          <w:lang w:val="ru-RU"/>
        </w:rPr>
        <w:sectPr w:rsidR="0067348B" w:rsidRPr="00E47A65">
          <w:pgSz w:w="11906" w:h="16383"/>
          <w:pgMar w:top="1134" w:right="850" w:bottom="1134" w:left="1701" w:header="720" w:footer="720" w:gutter="0"/>
          <w:cols w:space="720"/>
        </w:sectPr>
      </w:pPr>
    </w:p>
    <w:p w:rsidR="0067348B" w:rsidRPr="00E47A65" w:rsidRDefault="00373453">
      <w:pPr>
        <w:spacing w:after="0" w:line="264" w:lineRule="auto"/>
        <w:ind w:left="120"/>
        <w:jc w:val="both"/>
        <w:rPr>
          <w:lang w:val="ru-RU"/>
        </w:rPr>
      </w:pPr>
      <w:bookmarkStart w:id="3" w:name="block-85477024"/>
      <w:bookmarkEnd w:id="2"/>
      <w:r w:rsidRPr="00E47A6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67348B" w:rsidRPr="00E47A65" w:rsidRDefault="0067348B">
      <w:pPr>
        <w:spacing w:after="0" w:line="264" w:lineRule="auto"/>
        <w:ind w:left="120"/>
        <w:jc w:val="both"/>
        <w:rPr>
          <w:lang w:val="ru-RU"/>
        </w:rPr>
      </w:pP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E47A65">
        <w:rPr>
          <w:rFonts w:ascii="Times New Roman" w:hAnsi="Times New Roman"/>
          <w:color w:val="000000"/>
          <w:sz w:val="28"/>
          <w:lang w:val="ru-RU"/>
        </w:rPr>
        <w:t>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E47A65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E47A65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67348B" w:rsidRPr="00E47A65" w:rsidRDefault="0067348B">
      <w:pPr>
        <w:rPr>
          <w:lang w:val="ru-RU"/>
        </w:rPr>
        <w:sectPr w:rsidR="0067348B" w:rsidRPr="00E47A65">
          <w:pgSz w:w="11906" w:h="16383"/>
          <w:pgMar w:top="1134" w:right="850" w:bottom="1134" w:left="1701" w:header="720" w:footer="720" w:gutter="0"/>
          <w:cols w:space="720"/>
        </w:sectPr>
      </w:pPr>
    </w:p>
    <w:p w:rsidR="0067348B" w:rsidRPr="00E47A65" w:rsidRDefault="00373453">
      <w:pPr>
        <w:spacing w:after="0" w:line="264" w:lineRule="auto"/>
        <w:ind w:left="120"/>
        <w:jc w:val="both"/>
        <w:rPr>
          <w:lang w:val="ru-RU"/>
        </w:rPr>
      </w:pPr>
      <w:bookmarkStart w:id="4" w:name="block-85477021"/>
      <w:bookmarkEnd w:id="3"/>
      <w:r w:rsidRPr="00E47A6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E47A65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E47A65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67348B" w:rsidRPr="00E47A65" w:rsidRDefault="0067348B">
      <w:pPr>
        <w:spacing w:after="0" w:line="264" w:lineRule="auto"/>
        <w:ind w:left="120"/>
        <w:jc w:val="both"/>
        <w:rPr>
          <w:lang w:val="ru-RU"/>
        </w:rPr>
      </w:pP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67348B" w:rsidRPr="00E47A65" w:rsidRDefault="00373453">
      <w:pPr>
        <w:spacing w:after="0" w:line="264" w:lineRule="auto"/>
        <w:ind w:left="12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E47A65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E47A65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E47A65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E47A65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E47A65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E47A65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E47A65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E47A65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E47A65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E47A65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E47A65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E47A65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E47A65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E47A65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E47A65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67348B" w:rsidRPr="00E47A65" w:rsidRDefault="0067348B">
      <w:pPr>
        <w:rPr>
          <w:lang w:val="ru-RU"/>
        </w:rPr>
        <w:sectPr w:rsidR="0067348B" w:rsidRPr="00E47A65">
          <w:pgSz w:w="11906" w:h="16383"/>
          <w:pgMar w:top="1134" w:right="850" w:bottom="1134" w:left="1701" w:header="720" w:footer="720" w:gutter="0"/>
          <w:cols w:space="720"/>
        </w:sectPr>
      </w:pPr>
    </w:p>
    <w:p w:rsidR="0067348B" w:rsidRDefault="00373453">
      <w:pPr>
        <w:spacing w:after="0"/>
        <w:ind w:left="120"/>
      </w:pPr>
      <w:bookmarkStart w:id="5" w:name="block-85477025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67348B" w:rsidRDefault="003734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Look w:val="04A0"/>
      </w:tblPr>
      <w:tblGrid>
        <w:gridCol w:w="840"/>
        <w:gridCol w:w="3564"/>
        <w:gridCol w:w="1173"/>
        <w:gridCol w:w="2640"/>
        <w:gridCol w:w="2708"/>
        <w:gridCol w:w="3115"/>
      </w:tblGrid>
      <w:tr w:rsidR="00E47A65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348B" w:rsidRDefault="0067348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67348B" w:rsidRDefault="006734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348B" w:rsidRDefault="006734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348B" w:rsidRDefault="0067348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67348B" w:rsidRDefault="0067348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67348B" w:rsidRDefault="0067348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67348B" w:rsidRDefault="006734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348B" w:rsidRDefault="0067348B"/>
        </w:tc>
      </w:tr>
      <w:tr w:rsidR="00E47A6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348B" w:rsidRPr="00E47A65" w:rsidRDefault="00373453">
            <w:pPr>
              <w:spacing w:after="0"/>
              <w:ind w:left="135"/>
              <w:rPr>
                <w:lang w:val="ru-RU"/>
              </w:rPr>
            </w:pPr>
            <w:r w:rsidRPr="00E47A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E47A65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348B" w:rsidRPr="00E47A65" w:rsidRDefault="00373453">
            <w:pPr>
              <w:spacing w:after="0"/>
              <w:ind w:left="135"/>
              <w:rPr>
                <w:lang w:val="ru-RU"/>
              </w:rPr>
            </w:pPr>
            <w:r w:rsidRPr="00E47A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7348B" w:rsidRDefault="0067348B"/>
        </w:tc>
      </w:tr>
    </w:tbl>
    <w:p w:rsidR="0067348B" w:rsidRDefault="0067348B">
      <w:pPr>
        <w:sectPr w:rsidR="006734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348B" w:rsidRDefault="0067348B">
      <w:pPr>
        <w:sectPr w:rsidR="006734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348B" w:rsidRDefault="00373453" w:rsidP="00331F9A">
      <w:pPr>
        <w:spacing w:after="0"/>
      </w:pPr>
      <w:bookmarkStart w:id="6" w:name="block-85477020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67348B" w:rsidRDefault="003734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Look w:val="04A0"/>
      </w:tblPr>
      <w:tblGrid>
        <w:gridCol w:w="524"/>
        <w:gridCol w:w="3986"/>
        <w:gridCol w:w="696"/>
        <w:gridCol w:w="1816"/>
        <w:gridCol w:w="1860"/>
        <w:gridCol w:w="1307"/>
        <w:gridCol w:w="3851"/>
      </w:tblGrid>
      <w:tr w:rsidR="00E47A65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348B" w:rsidRDefault="0067348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67348B" w:rsidRDefault="006734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348B" w:rsidRDefault="006734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348B" w:rsidRDefault="0067348B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67348B" w:rsidRDefault="0067348B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67348B" w:rsidRDefault="0067348B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67348B" w:rsidRDefault="006734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348B" w:rsidRDefault="006734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348B" w:rsidRDefault="0067348B"/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Какустроенообщество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Какустроенообщество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Традиционныеценностироссийскогообщества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Информационноепространствосовременногообщества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35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35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35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35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юридическаяответственность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35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35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35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35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35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многополярноммире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35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Итоговоеповторение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348B" w:rsidRDefault="0067348B">
            <w:pPr>
              <w:spacing w:after="0"/>
              <w:ind w:left="135"/>
            </w:pPr>
          </w:p>
        </w:tc>
      </w:tr>
      <w:tr w:rsidR="00E47A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35"/>
              <w:rPr>
                <w:lang w:val="ru-RU"/>
              </w:rPr>
            </w:pPr>
            <w:r w:rsidRPr="00331F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348B" w:rsidRDefault="0067348B"/>
        </w:tc>
      </w:tr>
    </w:tbl>
    <w:p w:rsidR="0067348B" w:rsidRDefault="0067348B">
      <w:pPr>
        <w:sectPr w:rsidR="006734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348B" w:rsidRDefault="0067348B">
      <w:pPr>
        <w:sectPr w:rsidR="006734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348B" w:rsidRDefault="00373453">
      <w:pPr>
        <w:spacing w:before="199" w:after="199" w:line="336" w:lineRule="auto"/>
        <w:ind w:left="120"/>
      </w:pPr>
      <w:bookmarkStart w:id="7" w:name="block-8547701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67348B" w:rsidRDefault="003734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67348B" w:rsidRDefault="0067348B">
      <w:pPr>
        <w:spacing w:after="0"/>
        <w:ind w:left="120"/>
      </w:pPr>
    </w:p>
    <w:p w:rsidR="0067348B" w:rsidRDefault="003734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Look w:val="04A0"/>
      </w:tblPr>
      <w:tblGrid>
        <w:gridCol w:w="3463"/>
        <w:gridCol w:w="6100"/>
      </w:tblGrid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  <w:proofErr w:type="spellEnd"/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35"/>
              <w:rPr>
                <w:lang w:val="ru-RU"/>
              </w:rPr>
            </w:pPr>
            <w:r w:rsidRPr="00331F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 текстов 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331F9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политическую деятельность государства с 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>
              <w:r w:rsidRPr="00331F9A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  <w:proofErr w:type="gramEnd"/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E47A6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процессах и явлениях в духовной жизни общества, о науке и образовании, системе образования в Российской Федерации, о 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религии, мировых религиях, об искусстве и его видах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осуществления совместной деятельности при изучении особенностей разных 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культур, национальных и религиозных ценностей</w:t>
            </w:r>
          </w:p>
        </w:tc>
      </w:tr>
      <w:tr w:rsidR="00E47A6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 информацию из адаптированных источников, публикаций СМИ и информационно-телекоммуникационной сети «Интернет» о тенденциях 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развития экономики в нашей стране, о борьбе с различными формами финансового мошенничества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России как 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E47A6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Сравниватьпроцессыглобализации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E47A65" w:rsidRPr="009D79C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67348B" w:rsidRPr="00331F9A" w:rsidRDefault="0067348B">
      <w:pPr>
        <w:spacing w:before="199" w:after="199" w:line="336" w:lineRule="auto"/>
        <w:ind w:left="120"/>
        <w:rPr>
          <w:lang w:val="ru-RU"/>
        </w:rPr>
      </w:pPr>
    </w:p>
    <w:p w:rsidR="0067348B" w:rsidRPr="00331F9A" w:rsidRDefault="0067348B">
      <w:pPr>
        <w:spacing w:after="0"/>
        <w:ind w:left="120"/>
        <w:rPr>
          <w:lang w:val="ru-RU"/>
        </w:rPr>
      </w:pPr>
    </w:p>
    <w:p w:rsidR="0067348B" w:rsidRPr="00331F9A" w:rsidRDefault="0067348B">
      <w:pPr>
        <w:rPr>
          <w:lang w:val="ru-RU"/>
        </w:rPr>
        <w:sectPr w:rsidR="0067348B" w:rsidRPr="00331F9A">
          <w:pgSz w:w="11906" w:h="16383"/>
          <w:pgMar w:top="1134" w:right="850" w:bottom="1134" w:left="1701" w:header="720" w:footer="720" w:gutter="0"/>
          <w:cols w:space="720"/>
        </w:sectPr>
      </w:pPr>
    </w:p>
    <w:p w:rsidR="0067348B" w:rsidRDefault="00373453">
      <w:pPr>
        <w:spacing w:before="199" w:after="199" w:line="336" w:lineRule="auto"/>
        <w:ind w:left="120"/>
      </w:pPr>
      <w:bookmarkStart w:id="8" w:name="block-8547702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7348B" w:rsidRDefault="0067348B">
      <w:pPr>
        <w:spacing w:before="199" w:after="199" w:line="336" w:lineRule="auto"/>
        <w:ind w:left="120"/>
      </w:pPr>
    </w:p>
    <w:p w:rsidR="0067348B" w:rsidRDefault="003734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7348B" w:rsidRDefault="0067348B">
      <w:pPr>
        <w:spacing w:after="0"/>
        <w:ind w:left="120"/>
      </w:pPr>
    </w:p>
    <w:tbl>
      <w:tblPr>
        <w:tblW w:w="0" w:type="auto"/>
        <w:tblLook w:val="04A0"/>
      </w:tblPr>
      <w:tblGrid>
        <w:gridCol w:w="930"/>
        <w:gridCol w:w="8633"/>
      </w:tblGrid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  <w:proofErr w:type="spellEnd"/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Возрастчеловека</w:t>
            </w:r>
            <w:proofErr w:type="spellEnd"/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Способностичеловека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E47A65" w:rsidRPr="009D79C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E47A65" w:rsidRPr="009D79C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Социальнаямобильность</w:t>
            </w:r>
            <w:proofErr w:type="spellEnd"/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Социальныенормы</w:t>
            </w:r>
            <w:proofErr w:type="spellEnd"/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Защитатрадиционныхценностей</w:t>
            </w:r>
            <w:proofErr w:type="spellEnd"/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ГосударственныесимволыРоссийскойФедерации</w:t>
            </w:r>
            <w:proofErr w:type="spellEnd"/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Функциигосударства</w:t>
            </w:r>
            <w:proofErr w:type="spellEnd"/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Политическиережимы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E47A65" w:rsidRPr="009D79C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E47A65" w:rsidRPr="009D79C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ПравительствоРоссийскойФедерации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E47A65" w:rsidRPr="009D79C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ИерархиянормативныхправовыхактовРоссийскойФедерации</w:t>
            </w:r>
            <w:proofErr w:type="spellEnd"/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Видыправоотношений</w:t>
            </w:r>
            <w:proofErr w:type="spellEnd"/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Особенностиуголовнойответственностинесовершеннолетних</w:t>
            </w:r>
            <w:proofErr w:type="spellEnd"/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видыправонарушений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Правоохранительныеорганы</w:t>
            </w:r>
            <w:proofErr w:type="spellEnd"/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Атрибутыгражданства</w:t>
            </w:r>
            <w:proofErr w:type="spellEnd"/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Конституционныеобязанности</w:t>
            </w:r>
            <w:proofErr w:type="spellEnd"/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Государственнаякультурнаяполитика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Видыискусства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Целиэкономическойполитикигосударства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ЦентральныйБанкРоссийскойФедерации</w:t>
            </w:r>
            <w:proofErr w:type="spellEnd"/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используемыедомохозяйствами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E47A65" w:rsidRPr="009D79C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странавозможностей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E47A65" w:rsidRPr="009D79C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E47A6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67348B" w:rsidRDefault="0067348B">
      <w:pPr>
        <w:spacing w:after="0"/>
        <w:ind w:left="120"/>
      </w:pPr>
    </w:p>
    <w:p w:rsidR="0067348B" w:rsidRDefault="0067348B">
      <w:pPr>
        <w:spacing w:after="0"/>
        <w:ind w:left="120"/>
      </w:pPr>
    </w:p>
    <w:p w:rsidR="0067348B" w:rsidRDefault="0067348B">
      <w:pPr>
        <w:sectPr w:rsidR="0067348B">
          <w:pgSz w:w="11906" w:h="16383"/>
          <w:pgMar w:top="1134" w:right="850" w:bottom="1134" w:left="1701" w:header="720" w:footer="720" w:gutter="0"/>
          <w:cols w:space="720"/>
        </w:sectPr>
      </w:pPr>
    </w:p>
    <w:p w:rsidR="0067348B" w:rsidRPr="00331F9A" w:rsidRDefault="00373453">
      <w:pPr>
        <w:spacing w:before="199" w:after="199" w:line="336" w:lineRule="auto"/>
        <w:ind w:left="120"/>
        <w:rPr>
          <w:lang w:val="ru-RU"/>
        </w:rPr>
      </w:pPr>
      <w:bookmarkStart w:id="9" w:name="block-85477027"/>
      <w:bookmarkEnd w:id="8"/>
      <w:r w:rsidRPr="00331F9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67348B" w:rsidRPr="00331F9A" w:rsidRDefault="0067348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2951"/>
        <w:gridCol w:w="6612"/>
      </w:tblGrid>
      <w:tr w:rsidR="00E47A65" w:rsidRPr="009D79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437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Кодпроверяемоготребования</w:t>
            </w:r>
            <w:proofErr w:type="spellEnd"/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-437"/>
              <w:rPr>
                <w:lang w:val="ru-RU"/>
              </w:rPr>
            </w:pPr>
            <w:r w:rsidRPr="00331F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E47A65" w:rsidRPr="009D79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E47A65" w:rsidRPr="009D79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E47A65" w:rsidRPr="009D79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E47A65" w:rsidRPr="009D79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различным сферам общественной жизни, их существенные признаки, элементы и основные функции</w:t>
            </w:r>
          </w:p>
        </w:tc>
      </w:tr>
      <w:tr w:rsidR="00E47A65" w:rsidRPr="009D79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E47A65" w:rsidRPr="009D79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E47A65" w:rsidRPr="009D79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E47A65" w:rsidRPr="009D79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E47A65" w:rsidRPr="009D79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E47A65" w:rsidRPr="009D79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E47A65" w:rsidRPr="009D79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E47A65" w:rsidRPr="009D79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E47A65" w:rsidRPr="009D79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E47A65" w:rsidRPr="009D79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E47A65" w:rsidRPr="009D79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Приобретение опыта осуществления совместной деятельности, включая взаимодействие с людьми другой культуры, 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67348B" w:rsidRPr="00331F9A" w:rsidRDefault="0067348B">
      <w:pPr>
        <w:spacing w:after="0" w:line="336" w:lineRule="auto"/>
        <w:ind w:left="120"/>
        <w:rPr>
          <w:lang w:val="ru-RU"/>
        </w:rPr>
      </w:pPr>
    </w:p>
    <w:p w:rsidR="0067348B" w:rsidRPr="00331F9A" w:rsidRDefault="00331F9A">
      <w:pPr>
        <w:rPr>
          <w:lang w:val="ru-RU"/>
        </w:rPr>
        <w:sectPr w:rsidR="0067348B" w:rsidRPr="00331F9A">
          <w:pgSz w:w="11906" w:h="16383"/>
          <w:pgMar w:top="1134" w:right="850" w:bottom="1134" w:left="1701" w:header="720" w:footer="720" w:gutter="0"/>
          <w:cols w:space="720"/>
        </w:sectPr>
      </w:pPr>
      <w:bookmarkStart w:id="10" w:name="_Hlk238194191"/>
      <w:r w:rsidRPr="00331F9A">
        <w:rPr>
          <w:color w:val="000000"/>
          <w:sz w:val="16"/>
          <w:szCs w:val="16"/>
          <w:shd w:val="clear" w:color="auto" w:fill="FFFFFF"/>
          <w:lang w:val="ru-RU"/>
        </w:rPr>
        <w:t xml:space="preserve">Мы в МАХ  </w:t>
      </w:r>
      <w:hyperlink r:id="rId5" w:history="1">
        <w:r w:rsidRPr="002406C3">
          <w:rPr>
            <w:rStyle w:val="ab"/>
            <w:sz w:val="16"/>
            <w:szCs w:val="16"/>
            <w:shd w:val="clear" w:color="auto" w:fill="FFFFFF"/>
          </w:rPr>
          <w:t>https</w:t>
        </w:r>
        <w:r w:rsidRPr="00331F9A">
          <w:rPr>
            <w:rStyle w:val="ab"/>
            <w:sz w:val="16"/>
            <w:szCs w:val="16"/>
            <w:shd w:val="clear" w:color="auto" w:fill="FFFFFF"/>
            <w:lang w:val="ru-RU"/>
          </w:rPr>
          <w:t>://</w:t>
        </w:r>
        <w:r w:rsidRPr="002406C3">
          <w:rPr>
            <w:rStyle w:val="ab"/>
            <w:sz w:val="16"/>
            <w:szCs w:val="16"/>
            <w:shd w:val="clear" w:color="auto" w:fill="FFFFFF"/>
          </w:rPr>
          <w:t>max</w:t>
        </w:r>
        <w:r w:rsidRPr="00331F9A">
          <w:rPr>
            <w:rStyle w:val="ab"/>
            <w:sz w:val="16"/>
            <w:szCs w:val="16"/>
            <w:shd w:val="clear" w:color="auto" w:fill="FFFFFF"/>
            <w:lang w:val="ru-RU"/>
          </w:rPr>
          <w:t>.</w:t>
        </w:r>
        <w:r w:rsidRPr="002406C3">
          <w:rPr>
            <w:rStyle w:val="ab"/>
            <w:sz w:val="16"/>
            <w:szCs w:val="16"/>
            <w:shd w:val="clear" w:color="auto" w:fill="FFFFFF"/>
          </w:rPr>
          <w:t>ru</w:t>
        </w:r>
        <w:r w:rsidRPr="00331F9A">
          <w:rPr>
            <w:rStyle w:val="ab"/>
            <w:sz w:val="16"/>
            <w:szCs w:val="16"/>
            <w:shd w:val="clear" w:color="auto" w:fill="FFFFFF"/>
            <w:lang w:val="ru-RU"/>
          </w:rPr>
          <w:t>/</w:t>
        </w:r>
        <w:r w:rsidRPr="002406C3">
          <w:rPr>
            <w:rStyle w:val="ab"/>
            <w:sz w:val="16"/>
            <w:szCs w:val="16"/>
            <w:shd w:val="clear" w:color="auto" w:fill="FFFFFF"/>
          </w:rPr>
          <w:t>deputy</w:t>
        </w:r>
        <w:r w:rsidRPr="00331F9A">
          <w:rPr>
            <w:rStyle w:val="ab"/>
            <w:sz w:val="16"/>
            <w:szCs w:val="16"/>
            <w:shd w:val="clear" w:color="auto" w:fill="FFFFFF"/>
            <w:lang w:val="ru-RU"/>
          </w:rPr>
          <w:t>_</w:t>
        </w:r>
        <w:r w:rsidRPr="002406C3">
          <w:rPr>
            <w:rStyle w:val="ab"/>
            <w:sz w:val="16"/>
            <w:szCs w:val="16"/>
            <w:shd w:val="clear" w:color="auto" w:fill="FFFFFF"/>
          </w:rPr>
          <w:t>director</w:t>
        </w:r>
      </w:hyperlink>
      <w:r w:rsidRPr="00331F9A">
        <w:rPr>
          <w:color w:val="000000"/>
          <w:sz w:val="16"/>
          <w:szCs w:val="16"/>
          <w:shd w:val="clear" w:color="auto" w:fill="FFFFFF"/>
          <w:lang w:val="ru-RU"/>
        </w:rPr>
        <w:br/>
        <w:t xml:space="preserve">                       Мы в ВК  </w:t>
      </w:r>
      <w:hyperlink r:id="rId6" w:tgtFrame="_blank" w:tooltip="https://vk.com/deputy_director" w:history="1">
        <w:r w:rsidRPr="002406C3">
          <w:rPr>
            <w:rStyle w:val="ab"/>
            <w:sz w:val="16"/>
            <w:szCs w:val="16"/>
            <w:shd w:val="clear" w:color="auto" w:fill="FFFFFF"/>
          </w:rPr>
          <w:t>https</w:t>
        </w:r>
        <w:r w:rsidRPr="00331F9A">
          <w:rPr>
            <w:rStyle w:val="ab"/>
            <w:sz w:val="16"/>
            <w:szCs w:val="16"/>
            <w:shd w:val="clear" w:color="auto" w:fill="FFFFFF"/>
            <w:lang w:val="ru-RU"/>
          </w:rPr>
          <w:t>://</w:t>
        </w:r>
        <w:r w:rsidRPr="002406C3">
          <w:rPr>
            <w:rStyle w:val="ab"/>
            <w:sz w:val="16"/>
            <w:szCs w:val="16"/>
            <w:shd w:val="clear" w:color="auto" w:fill="FFFFFF"/>
          </w:rPr>
          <w:t>vk</w:t>
        </w:r>
        <w:r w:rsidRPr="00331F9A">
          <w:rPr>
            <w:rStyle w:val="ab"/>
            <w:sz w:val="16"/>
            <w:szCs w:val="16"/>
            <w:shd w:val="clear" w:color="auto" w:fill="FFFFFF"/>
            <w:lang w:val="ru-RU"/>
          </w:rPr>
          <w:t>.</w:t>
        </w:r>
        <w:r w:rsidRPr="002406C3">
          <w:rPr>
            <w:rStyle w:val="ab"/>
            <w:sz w:val="16"/>
            <w:szCs w:val="16"/>
            <w:shd w:val="clear" w:color="auto" w:fill="FFFFFF"/>
          </w:rPr>
          <w:t>com</w:t>
        </w:r>
        <w:r w:rsidRPr="00331F9A">
          <w:rPr>
            <w:rStyle w:val="ab"/>
            <w:sz w:val="16"/>
            <w:szCs w:val="16"/>
            <w:shd w:val="clear" w:color="auto" w:fill="FFFFFF"/>
            <w:lang w:val="ru-RU"/>
          </w:rPr>
          <w:t>/</w:t>
        </w:r>
        <w:r w:rsidRPr="002406C3">
          <w:rPr>
            <w:rStyle w:val="ab"/>
            <w:sz w:val="16"/>
            <w:szCs w:val="16"/>
            <w:shd w:val="clear" w:color="auto" w:fill="FFFFFF"/>
          </w:rPr>
          <w:t>deputy</w:t>
        </w:r>
        <w:r w:rsidRPr="00331F9A">
          <w:rPr>
            <w:rStyle w:val="ab"/>
            <w:sz w:val="16"/>
            <w:szCs w:val="16"/>
            <w:shd w:val="clear" w:color="auto" w:fill="FFFFFF"/>
            <w:lang w:val="ru-RU"/>
          </w:rPr>
          <w:t>_</w:t>
        </w:r>
        <w:r w:rsidRPr="002406C3">
          <w:rPr>
            <w:rStyle w:val="ab"/>
            <w:sz w:val="16"/>
            <w:szCs w:val="16"/>
            <w:shd w:val="clear" w:color="auto" w:fill="FFFFFF"/>
          </w:rPr>
          <w:t>director</w:t>
        </w:r>
      </w:hyperlink>
      <w:r w:rsidRPr="002406C3">
        <w:rPr>
          <w:color w:val="000000"/>
          <w:sz w:val="16"/>
          <w:szCs w:val="16"/>
          <w:shd w:val="clear" w:color="auto" w:fill="FFFFFF"/>
        </w:rPr>
        <w:t>            </w:t>
      </w:r>
      <w:bookmarkEnd w:id="10"/>
    </w:p>
    <w:p w:rsidR="0067348B" w:rsidRPr="00331F9A" w:rsidRDefault="00373453">
      <w:pPr>
        <w:spacing w:before="199" w:after="199" w:line="336" w:lineRule="auto"/>
        <w:ind w:left="120"/>
        <w:jc w:val="center"/>
        <w:rPr>
          <w:lang w:val="ru-RU"/>
        </w:rPr>
      </w:pPr>
      <w:bookmarkStart w:id="11" w:name="block-85477023"/>
      <w:bookmarkEnd w:id="9"/>
      <w:r w:rsidRPr="00331F9A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67348B" w:rsidRPr="00331F9A" w:rsidRDefault="0067348B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756"/>
        <w:gridCol w:w="8807"/>
      </w:tblGrid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437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  <w:proofErr w:type="spellEnd"/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 w:line="120" w:lineRule="auto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Возрастчеловека</w:t>
            </w:r>
            <w:proofErr w:type="spellEnd"/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Способностичеловека</w:t>
            </w:r>
            <w:proofErr w:type="spellEnd"/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 w:line="120" w:lineRule="auto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Социализацияличности</w:t>
            </w:r>
            <w:proofErr w:type="spellEnd"/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Сферыобщественнойжизни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Социальнаямобильность</w:t>
            </w:r>
            <w:proofErr w:type="spellEnd"/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Социальныенормы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Функциигосударства</w:t>
            </w:r>
            <w:proofErr w:type="spellEnd"/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Формагосударства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E47A65" w:rsidRPr="009D79C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E47A65" w:rsidRPr="009D79C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ПравительствоРоссийскойФедерации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E47A65" w:rsidRPr="009D79C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Источникиправа</w:t>
            </w:r>
            <w:proofErr w:type="spellEnd"/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Особенностиуголовнойответственностинесовершеннолетних</w:t>
            </w:r>
            <w:proofErr w:type="spellEnd"/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видыправонарушений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Правоохранительныеорганы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Конституционныеобязанности</w:t>
            </w:r>
            <w:proofErr w:type="spellEnd"/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Государственнаякультурнаяполитика</w:t>
            </w:r>
            <w:proofErr w:type="spellEnd"/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Видыискусства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обязанностиобучающегося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Целиэкономическойполитикигосударства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ЦентральныйБанкРоссийскойФедерации</w:t>
            </w:r>
            <w:proofErr w:type="spellEnd"/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используемыедомохозяйствами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E47A65" w:rsidRPr="009D79C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странавозможностей</w:t>
            </w:r>
            <w:proofErr w:type="spellEnd"/>
          </w:p>
        </w:tc>
      </w:tr>
      <w:tr w:rsidR="00E47A65" w:rsidRPr="009D79C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E47A65" w:rsidRPr="009D79C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E47A6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67348B" w:rsidRDefault="0067348B">
      <w:pPr>
        <w:sectPr w:rsidR="0067348B">
          <w:pgSz w:w="11906" w:h="16383"/>
          <w:pgMar w:top="1134" w:right="850" w:bottom="1134" w:left="1701" w:header="720" w:footer="720" w:gutter="0"/>
          <w:cols w:space="720"/>
        </w:sectPr>
      </w:pPr>
    </w:p>
    <w:p w:rsidR="0067348B" w:rsidRDefault="00373453">
      <w:pPr>
        <w:spacing w:after="0"/>
        <w:ind w:left="120"/>
      </w:pPr>
      <w:bookmarkStart w:id="12" w:name="block-8547701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7348B" w:rsidRDefault="0037345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7348B" w:rsidRDefault="0067348B">
      <w:pPr>
        <w:spacing w:after="0" w:line="480" w:lineRule="auto"/>
        <w:ind w:left="120"/>
      </w:pPr>
    </w:p>
    <w:p w:rsidR="0067348B" w:rsidRDefault="0067348B">
      <w:pPr>
        <w:spacing w:after="0" w:line="480" w:lineRule="auto"/>
        <w:ind w:left="120"/>
      </w:pPr>
    </w:p>
    <w:p w:rsidR="0067348B" w:rsidRDefault="0067348B">
      <w:pPr>
        <w:spacing w:after="0"/>
        <w:ind w:left="120"/>
      </w:pPr>
    </w:p>
    <w:p w:rsidR="0067348B" w:rsidRDefault="0037345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7348B" w:rsidRDefault="0067348B">
      <w:pPr>
        <w:spacing w:after="0" w:line="480" w:lineRule="auto"/>
        <w:ind w:left="120"/>
      </w:pPr>
    </w:p>
    <w:p w:rsidR="0067348B" w:rsidRDefault="0067348B">
      <w:pPr>
        <w:spacing w:after="0"/>
        <w:ind w:left="120"/>
      </w:pPr>
    </w:p>
    <w:p w:rsidR="0067348B" w:rsidRPr="00331F9A" w:rsidRDefault="00373453">
      <w:pPr>
        <w:spacing w:after="0" w:line="480" w:lineRule="auto"/>
        <w:ind w:left="120"/>
        <w:rPr>
          <w:lang w:val="ru-RU"/>
        </w:rPr>
      </w:pPr>
      <w:r w:rsidRPr="00331F9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7348B" w:rsidRPr="00331F9A" w:rsidRDefault="0067348B">
      <w:pPr>
        <w:spacing w:after="0" w:line="480" w:lineRule="auto"/>
        <w:ind w:left="120"/>
        <w:rPr>
          <w:lang w:val="ru-RU"/>
        </w:rPr>
      </w:pPr>
    </w:p>
    <w:p w:rsidR="0067348B" w:rsidRPr="00331F9A" w:rsidRDefault="0067348B">
      <w:pPr>
        <w:rPr>
          <w:lang w:val="ru-RU"/>
        </w:rPr>
        <w:sectPr w:rsidR="0067348B" w:rsidRPr="00331F9A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373453" w:rsidRPr="00331F9A" w:rsidRDefault="00373453">
      <w:pPr>
        <w:rPr>
          <w:lang w:val="ru-RU"/>
        </w:rPr>
      </w:pPr>
    </w:p>
    <w:sectPr w:rsidR="00373453" w:rsidRPr="00331F9A" w:rsidSect="0077185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56A11"/>
    <w:multiLevelType w:val="multilevel"/>
    <w:tmpl w:val="CAE06BF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348B"/>
    <w:rsid w:val="00331F9A"/>
    <w:rsid w:val="00373453"/>
    <w:rsid w:val="0067348B"/>
    <w:rsid w:val="00771859"/>
    <w:rsid w:val="009D79C8"/>
    <w:rsid w:val="00C350B0"/>
    <w:rsid w:val="00E47A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71859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7718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58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deputy_director" TargetMode="External"/><Relationship Id="rId5" Type="http://schemas.openxmlformats.org/officeDocument/2006/relationships/hyperlink" Target="https://max.ru/deputy_directo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9060</Words>
  <Characters>51643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Provotor</dc:creator>
  <cp:lastModifiedBy>Елена Нагибина</cp:lastModifiedBy>
  <cp:revision>2</cp:revision>
  <dcterms:created xsi:type="dcterms:W3CDTF">2026-10-28T09:33:00Z</dcterms:created>
  <dcterms:modified xsi:type="dcterms:W3CDTF">2026-10-28T09:33:00Z</dcterms:modified>
</cp:coreProperties>
</file>